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F69" w:rsidRPr="00905F69" w:rsidRDefault="00905F69" w:rsidP="0090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905F69" w:rsidRPr="00905F69" w:rsidRDefault="00102E09" w:rsidP="00102E09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</w:t>
      </w:r>
      <w:r w:rsidR="00905F69"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OIB 10704055828;</w:t>
      </w:r>
      <w:r w:rsidR="00905F69"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F69"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poslove i zadatke više medicinske sestre/tehničara u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ustanova i mjesto rada je Specijalna bolnica za ortopediju u Biogradu na Moru (u daljnjem tekstu: Bolnica);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naziv radnog mjesta i broj izvršitelja:</w:t>
      </w:r>
    </w:p>
    <w:p w:rsidR="00102E09" w:rsidRDefault="00905F69" w:rsidP="00102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-  viša medicinska sestra/tehničar –1 (jedan) izvršitelj na </w:t>
      </w:r>
      <w:r w:rsidR="00102E0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ne</w:t>
      </w: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određeno vrijeme, </w:t>
      </w:r>
      <w:r w:rsidR="00102E0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s probnim rokom od tri </w:t>
      </w:r>
    </w:p>
    <w:p w:rsidR="00905F69" w:rsidRPr="00905F6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mjeseca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905F6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</w:t>
      </w:r>
      <w:r w:rsidRPr="00905F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Univ.bacc.me</w:t>
      </w:r>
      <w:r w:rsidR="00102E0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d.techn ili bacc.med.tech –VŠS </w:t>
      </w:r>
      <w:proofErr w:type="spellStart"/>
      <w:r w:rsidR="00102E0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med.škola</w:t>
      </w:r>
      <w:proofErr w:type="spellEnd"/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, opći smjer,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* na natječaj se mogu prijaviti kandidati oba spola.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uz prijavu/zamolbu priložiti slijedeće dokaze: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diplomu o završenoj stručnoj spremi,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uvjerenje o položenom stručnom ispitu,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odobrenje za samostalni rad,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domovnicu,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rodni list i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životopis.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odnosno priložiti propisane dokaze o tom statusu, te druge potrebne dokaze propisane zakonima kojima se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pozivaju na to pravo. </w:t>
      </w:r>
    </w:p>
    <w:p w:rsidR="00102E09" w:rsidRPr="00102E09" w:rsidRDefault="00102E09" w:rsidP="00102E09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102E09" w:rsidRPr="00102E09" w:rsidRDefault="00102E09" w:rsidP="00102E09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102E09" w:rsidRPr="00102E09" w:rsidRDefault="00102E09" w:rsidP="00102E09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102E09" w:rsidRPr="00102E09" w:rsidRDefault="00102E09" w:rsidP="00102E09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102E09" w:rsidRPr="00102E09" w:rsidRDefault="00102E09" w:rsidP="00102E09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to u roku od 30 dana od dana objave odluke. Izvornike dokumenata  izabrani kandidat dužan je donijeti pri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sklapanju ugovora.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dopunu prijave.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obrazloženja.</w:t>
      </w:r>
      <w:bookmarkStart w:id="0" w:name="_GoBack"/>
      <w:bookmarkEnd w:id="0"/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telefon za kontakt 023/206-096      </w:t>
      </w: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Biograd na Moru, s naznakom « </w:t>
      </w:r>
      <w:r w:rsidRPr="00102E09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natječaj za radno mjesto…..</w:t>
      </w: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u Narodnim novinama.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02E0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5" w:history="1">
        <w:r w:rsidRPr="00102E0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102E0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2E09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102E09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102E09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  <w:t xml:space="preserve">SPECIJALNA BOLNICA ZA ORTOPEDIJU 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</w:r>
      <w:r w:rsidRPr="00102E09">
        <w:rPr>
          <w:rFonts w:ascii="Times New Roman" w:eastAsia="Times New Roman" w:hAnsi="Times New Roman" w:cs="Times New Roman"/>
          <w:lang w:eastAsia="hr-HR"/>
        </w:rPr>
        <w:tab/>
        <w:t xml:space="preserve">     BIOGRAD NA MORU</w:t>
      </w: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2E09" w:rsidRPr="00102E09" w:rsidRDefault="00102E09" w:rsidP="0010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8D9" w:rsidRDefault="004168D9"/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102E09"/>
    <w:rsid w:val="004168D9"/>
    <w:rsid w:val="004813A6"/>
    <w:rsid w:val="00905F69"/>
    <w:rsid w:val="00E345C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2018-05-04T04:22:00Z</cp:lastPrinted>
  <dcterms:created xsi:type="dcterms:W3CDTF">2018-05-04T04:20:00Z</dcterms:created>
  <dcterms:modified xsi:type="dcterms:W3CDTF">2020-12-01T11:39:00Z</dcterms:modified>
</cp:coreProperties>
</file>